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640"/>
        <w:jc w:val="both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附件1：纵向项目审批流程图</w:t>
      </w:r>
    </w:p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180975</wp:posOffset>
                </wp:positionV>
                <wp:extent cx="2205990" cy="5241290"/>
                <wp:effectExtent l="6350" t="6350" r="16510" b="1016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5990" cy="5241290"/>
                          <a:chOff x="7520" y="3425"/>
                          <a:chExt cx="3474" cy="9998"/>
                        </a:xfrm>
                      </wpg:grpSpPr>
                      <wps:wsp>
                        <wps:cNvPr id="27" name="圆角矩形 27"/>
                        <wps:cNvSpPr/>
                        <wps:spPr>
                          <a:xfrm>
                            <a:off x="7554" y="4699"/>
                            <a:ext cx="3288" cy="116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-199" w:leftChars="-95" w:firstLine="0" w:firstLineChars="0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电子版发至科研处审核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firstLine="241" w:firstLineChars="100"/>
                                <w:jc w:val="both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rgbClr w14:val="FF0000"/>
                                    </w14:solidFill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rgbClr w14:val="FF0000"/>
                                    </w14:solidFill>
                                    <w14:round/>
                                  </w14:textOutline>
                                </w:rPr>
                                <w:t>纸  版交至科研处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圆角矩形 28"/>
                        <wps:cNvSpPr/>
                        <wps:spPr>
                          <a:xfrm>
                            <a:off x="7520" y="3425"/>
                            <a:ext cx="3288" cy="73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ind w:left="-199" w:leftChars="-95" w:firstLine="0" w:firstLineChars="0"/>
                                <w:jc w:val="center"/>
                                <w:rPr>
                                  <w:rFonts w:hint="default"/>
                                  <w:sz w:val="28"/>
                                  <w:szCs w:val="36"/>
                                  <w:lang w:val="en-US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撰 写 申 报 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圆角矩形 27"/>
                        <wps:cNvSpPr/>
                        <wps:spPr>
                          <a:xfrm>
                            <a:off x="7552" y="6527"/>
                            <a:ext cx="3288" cy="73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ind w:left="-199" w:leftChars="-95" w:firstLine="0" w:firstLineChars="0"/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科研处发起OA审批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圆角矩形 27"/>
                        <wps:cNvSpPr/>
                        <wps:spPr>
                          <a:xfrm>
                            <a:off x="7602" y="7740"/>
                            <a:ext cx="3288" cy="73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ind w:left="-199" w:leftChars="-95" w:firstLine="0" w:firstLineChars="0"/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科研处审批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1" name="下箭头 71"/>
                        <wps:cNvSpPr/>
                        <wps:spPr>
                          <a:xfrm>
                            <a:off x="9113" y="4217"/>
                            <a:ext cx="113" cy="397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圆角矩形 27"/>
                        <wps:cNvSpPr/>
                        <wps:spPr>
                          <a:xfrm>
                            <a:off x="7672" y="12686"/>
                            <a:ext cx="3288" cy="73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学校理事会审批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" name="圆角矩形 27"/>
                        <wps:cNvSpPr/>
                        <wps:spPr>
                          <a:xfrm>
                            <a:off x="7615" y="8968"/>
                            <a:ext cx="3288" cy="73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ind w:left="-199" w:leftChars="-95" w:firstLine="0" w:firstLineChars="0"/>
                                <w:jc w:val="center"/>
                                <w:rPr>
                                  <w:rFonts w:hint="default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审计与法规处审批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圆角矩形 27"/>
                        <wps:cNvSpPr/>
                        <wps:spPr>
                          <a:xfrm>
                            <a:off x="7649" y="10172"/>
                            <a:ext cx="3288" cy="73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ind w:left="1" w:leftChars="-95" w:hanging="200" w:hangingChars="83"/>
                                <w:jc w:val="center"/>
                                <w:rPr>
                                  <w:rFonts w:hint="default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科研分管校领导审批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圆角矩形 27"/>
                        <wps:cNvSpPr/>
                        <wps:spPr>
                          <a:xfrm>
                            <a:off x="7706" y="11405"/>
                            <a:ext cx="3288" cy="73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sz w:val="21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校  长  审  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下箭头 10"/>
                        <wps:cNvSpPr/>
                        <wps:spPr>
                          <a:xfrm>
                            <a:off x="9149" y="6078"/>
                            <a:ext cx="113" cy="397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下箭头 11"/>
                        <wps:cNvSpPr/>
                        <wps:spPr>
                          <a:xfrm>
                            <a:off x="9206" y="8501"/>
                            <a:ext cx="113" cy="397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下箭头 12"/>
                        <wps:cNvSpPr/>
                        <wps:spPr>
                          <a:xfrm>
                            <a:off x="9242" y="9725"/>
                            <a:ext cx="113" cy="397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下箭头 13"/>
                        <wps:cNvSpPr/>
                        <wps:spPr>
                          <a:xfrm>
                            <a:off x="9236" y="10931"/>
                            <a:ext cx="113" cy="397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下箭头 14"/>
                        <wps:cNvSpPr/>
                        <wps:spPr>
                          <a:xfrm>
                            <a:off x="9259" y="12205"/>
                            <a:ext cx="113" cy="397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下箭头 15"/>
                        <wps:cNvSpPr/>
                        <wps:spPr>
                          <a:xfrm>
                            <a:off x="9169" y="7278"/>
                            <a:ext cx="113" cy="397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2.4pt;margin-top:14.25pt;height:412.7pt;width:173.7pt;z-index:251658240;mso-width-relative:page;mso-height-relative:page;" coordorigin="7520,3425" coordsize="3474,9998" o:gfxdata="UEsDBAoAAAAAAIdO4kAAAAAAAAAAAAAAAAAEAAAAZHJzL1BLAwQUAAAACACHTuJAJWhEttoAAAAK&#10;AQAADwAAAGRycy9kb3ducmV2LnhtbE2PT0vDQBDF74LfYRnBm938MSXGbIoU9VQEW0G8TbPTJDQ7&#10;G7LbpP32bk96m8c83vu9cnU2vZhodJ1lBfEiAkFcW91xo+Br9/aQg3AeWWNvmRRcyMGqur0psdB2&#10;5k+atr4RIYRdgQpa74dCSle3ZNAt7EAcfgc7GvRBjo3UI84h3PQyiaKlNNhxaGhxoHVL9XF7Mgre&#10;Z5xf0vh12hwP68vPLvv43sSk1P1dHD2D8HT2f2a44gd0qALT3p5YO9ErSPLHgO6vRwYiGJZpkoDY&#10;K8iz9AlkVcr/E6pfUEsDBBQAAAAIAIdO4kBHb5NZsgQAAMUwAAAOAAAAZHJzL2Uyb0RvYy54bWzt&#10;W0tv7DQU3iPxH6zs6eSdSdTp1ailFVLFrSiItSeviZTExvY0U9YIIbFBrJGQEBJiASsWSIh/Q1V+&#10;Bsd2JjN9ADP3oqsZ5C7SxHbs+LM/n/PZZ45fLJsa3eSMV6SdWM6RbaG8TUlWteXE+ujD83fGFuIC&#10;txmuSZtPrNucWy9O3n7ruKNJ7pI5qbOcIaik5UlHJ9ZcCJqMRjyd5w3mR4TmLWQWhDVYwCMrRxnD&#10;HdTe1CPXtsNRR1hGGUlzziH1TGdaJ6r+oshT8bIoeC5QPbHg24S6MnWdyevo5BgnJcN0XqX9Z+BX&#10;+IoGVy00OlR1hgVGC1Y9qaqpUkY4KcRRSpoRKYoqzVUfoDeO/ag3F4wsqOpLmXQlHWACaB/h9MrV&#10;pu/fXDFUZRPLs1CLGxii+98+u/vqC+RJbDpaJlDkgtFresX6hFI/ye4uC9bI/9ARtFSo3g6o5kuB&#10;Ukh0XTuIYwA/hbzA9R0XHhTu6RwGR74XBS7kQ7bnu8Eq793+fc+PfP1yHMdjmTtaNTyS3zd8Tkdh&#10;DvE1TPz1YLqeY5or9LnEoIfJjVY43X3z+Z8/fH3/7Y93v3+HIFmho4oOWPGEA2zPABUFAfQJOuyH&#10;caw7vILLc8fAGYmV44QKqKG7OKGMi4ucNEjeTCyYH232AUxyNffwzSUXGp5VOdl0S86rulaA1y3q&#10;oF43suVwYOBbUWMBtw2FGcDb0kK4LoHIqWCqSk7qKpOvy4o4K2enNUM3WJJJ/fWj8aCYbPsM87ku&#10;p7J0D5tKANfrqplY48236xaGVA6eBkveieVs2eM5I9ktYM+I5i6n6XkFLVxiLq4wA7JCV2ABEi/h&#10;UtQE+kf6OwvNCfv0uXRZHiYH5FqoA/JD3z9ZYJZbqH6vhWkTO74P1Qr14AeRnJ1sM2e2mdMumlMC&#10;kDiw1NFU3cryol7dFow0H8M6NZWtQhZuU2hbo9w/nAq9KMFKl+bTqSoGKwTF4rK9pqmsXI/ldCFI&#10;UalhlkBpdHr8YPJLyr4JFsAU1avFQxYoesovAMJsw4IntH/KgshT1DIkMCTYMxJ47vMk2NkUQD2w&#10;3IeBNiI4MSQwlgAdiCXw/sYS7EiC0NYkiCIwvMpXMSQwJDgUEkTg+ml36I9fv7z/+ae7739BkNZ7&#10;sFv5QrHjgAKTisB1FHfWZkDlSEHgxf/iCmWka6eMke6f9IDyyHf06Q9GOBi1sIdqwR/o8VAt7Goj&#10;Im0jHDcch8ZIGM18WJr5PyKBEygzMY5DJbbXZmK9cWQk87AzYvaN9mvfaOUnvZ4h8GPFAcd2wCQY&#10;tWA2Tw9q8xR2/p/bO93RG4rsUJPA8e3+zMRIZiOZD0UyO3AO8lgyQ9pukrm3A6EdPfKFjGTe/qzN&#10;SOY9lMzOoBbWO0qQthM93N5CjANbvbmWCoYehh4Hff7sDEdvG/RQUmDrw+fY9fV2UhytYk5W/pOh&#10;h6HHYdNjCObaoEcf0LVlbEbser2+sGPPmA8I71HnJnq3YYdIJuNd7aN3NUjwDX74O3pXQb8JJeMb&#10;9bQw9iMz/Pg/hPfJM4Yn4lxN8u3dKyfU/IhcI85lwKwxH28i+lVFhEOsvAoS7+P6ZTD+5rOKll3/&#10;+uDk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UHAABbQ29udGVudF9UeXBlc10ueG1sUEsBAhQACgAAAAAAh07iQAAAAAAAAAAAAAAAAAYAAAAA&#10;AAAAAAAQAAAABwYAAF9yZWxzL1BLAQIUABQAAAAIAIdO4kCKFGY80QAAAJQBAAALAAAAAAAAAAEA&#10;IAAAACsGAABfcmVscy8ucmVsc1BLAQIUAAoAAAAAAIdO4kAAAAAAAAAAAAAAAAAEAAAAAAAAAAAA&#10;EAAAAAAAAABkcnMvUEsBAhQAFAAAAAgAh07iQCVoRLbaAAAACgEAAA8AAAAAAAAAAQAgAAAAIgAA&#10;AGRycy9kb3ducmV2LnhtbFBLAQIUABQAAAAIAIdO4kBHb5NZsgQAAMUwAAAOAAAAAAAAAAEAIAAA&#10;ACkBAABkcnMvZTJvRG9jLnhtbFBLBQYAAAAABgAGAFkBAABNCAAAAAA=&#10;">
                <o:lock v:ext="edit" aspectratio="f"/>
                <v:roundrect id="_x0000_s1026" o:spid="_x0000_s1026" o:spt="2" style="position:absolute;left:7554;top:4699;height:1160;width:3288;v-text-anchor:middle;" filled="f" stroked="t" coordsize="21600,21600" arcsize="0.166666666666667" o:gfxdata="UEsDBAoAAAAAAIdO4kAAAAAAAAAAAAAAAAAEAAAAZHJzL1BLAwQUAAAACACHTuJA+Cu6Vr0AAADb&#10;AAAADwAAAGRycy9kb3ducmV2LnhtbEWPQWvCQBSE7wX/w/IEb3U3HmyJroKiUBAPTQvF2yP7TKLZ&#10;tyG73cR/3y0Uehxm5htmvR1tKyL1vnGsIZsrEMSlMw1XGj4/js+vIHxANtg6Jg0P8rDdTJ7WmBs3&#10;8DvFIlQiQdjnqKEOocul9GVNFv3cdcTJu7reYkiyr6TpcUhw28qFUktpseG0UGNH+5rKe/FtNZwv&#10;dvdFBxXHW3bjIS6LqE6F1rNpplYgAo3hP/zXfjMaFi/w+yX9AL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7pW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-199" w:leftChars="-95" w:firstLine="0" w:firstLineChars="0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电子版发至科研处审核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firstLine="241" w:firstLineChars="100"/>
                          <w:jc w:val="both"/>
                          <w:textAlignment w:val="auto"/>
                          <w:rPr>
                            <w:rFonts w:hint="default"/>
                            <w:b/>
                            <w:bCs/>
                            <w:color w:val="FF0000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rgbClr w14:val="FF0000"/>
                              </w14:solidFill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rgbClr w14:val="FF0000"/>
                              </w14:solidFill>
                              <w14:round/>
                            </w14:textOutline>
                          </w:rPr>
                          <w:t>纸  版交至科研处</w:t>
                        </w:r>
                      </w:p>
                    </w:txbxContent>
                  </v:textbox>
                </v:roundrect>
                <v:roundrect id="_x0000_s1026" o:spid="_x0000_s1026" o:spt="2" style="position:absolute;left:7520;top:3425;height:737;width:3288;v-text-anchor:middle;" filled="f" stroked="t" coordsize="21600,21600" arcsize="0.166666666666667" o:gfxdata="UEsDBAoAAAAAAIdO4kAAAAAAAAAAAAAAAAAEAAAAZHJzL1BLAwQUAAAACACHTuJAibQuJLoAAADb&#10;AAAADwAAAGRycy9kb3ducmV2LnhtbEVPu2rDMBTdC/0HcQvdGskZQnCiGFJaKIQOdQsh28W68SPW&#10;lbEU2fn7aChkPJz3tphtLyKNvnWsIVsoEMSVMy3XGv5+P9/WIHxANtg7Jg038lDsnp+2mBs38Q/F&#10;MtQihbDPUUMTwpBL6auGLPqFG4gTd3ajxZDgWEsz4pTCbS+XSq2kxZZTQ4MDvTdUXcqr1fB9svsj&#10;fag4d1nHU1yVUR1KrV9fMrUBEWgOD/G/+8toWKax6Uv6AXJ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tC4k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99" w:leftChars="-95" w:firstLine="0" w:firstLineChars="0"/>
                          <w:jc w:val="center"/>
                          <w:rPr>
                            <w:rFonts w:hint="default"/>
                            <w:sz w:val="28"/>
                            <w:szCs w:val="36"/>
                            <w:lang w:val="en-US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撰 写 申 报 书</w:t>
                        </w:r>
                      </w:p>
                    </w:txbxContent>
                  </v:textbox>
                </v:roundrect>
                <v:roundrect id="圆角矩形 27" o:spid="_x0000_s1026" o:spt="2" style="position:absolute;left:7552;top:6527;height:737;width:3288;v-text-anchor:middle;" filled="f" stroked="t" coordsize="21600,21600" arcsize="0.166666666666667" o:gfxdata="UEsDBAoAAAAAAIdO4kAAAAAAAAAAAAAAAAAEAAAAZHJzL1BLAwQUAAAACACHTuJAbYWPE70AAADb&#10;AAAADwAAAGRycy9kb3ducmV2LnhtbEWPQWvCQBSE7wX/w/KE3upuFKREV0FREKSHpoXi7ZF9JtHs&#10;25BdN+m/7xYKPQ4z8w2z3o62FZF63zjWkM0UCOLSmYYrDZ8fx5dXED4gG2wdk4Zv8rDdTJ7WmBs3&#10;8DvFIlQiQdjnqKEOocul9GVNFv3MdcTJu7reYkiyr6TpcUhw28q5UktpseG0UGNH+5rKe/GwGt4u&#10;dvdFBxXHW3bjIS6LqM6F1s/TTK1ABBrDf/ivfTIaFnP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hY8T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99" w:leftChars="-95" w:firstLine="0" w:firstLineChars="0"/>
                          <w:jc w:val="center"/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科研处发起OA审批</w:t>
                        </w:r>
                      </w:p>
                    </w:txbxContent>
                  </v:textbox>
                </v:roundrect>
                <v:roundrect id="圆角矩形 27" o:spid="_x0000_s1026" o:spt="2" style="position:absolute;left:7602;top:7740;height:737;width:3288;v-text-anchor:middle;" filled="f" stroked="t" coordsize="21600,21600" arcsize="0.166666666666667" o:gfxdata="UEsDBAoAAAAAAIdO4kAAAAAAAAAAAAAAAAAEAAAAZHJzL1BLAwQUAAAACACHTuJADG24+bkAAADb&#10;AAAADwAAAGRycy9kb3ducmV2LnhtbEVPz2vCMBS+C/4P4Qm7adINRKpR2FAQZAerIN4ezVtb17yU&#10;Jku7/94cBjt+fL83u9G2IlLvG8casoUCQVw603Cl4Xo5zFcgfEA22DomDb/kYbedTjaYGzfwmWIR&#10;KpFC2OeooQ6hy6X0ZU0W/cJ1xIn7cr3FkGBfSdPjkMJtK1+VWkqLDaeGGjv6qKn8Ln6shs+7fb/R&#10;XsXxkT14iMsiqlOh9cssU2sQgcbwL/5zH42GtzQ2fUk/QG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xtuPm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99" w:leftChars="-95" w:firstLine="0" w:firstLineChars="0"/>
                          <w:jc w:val="center"/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科研处审批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roundrect>
                <v:shape id="_x0000_s1026" o:spid="_x0000_s1026" o:spt="67" type="#_x0000_t67" style="position:absolute;left:9113;top:4217;height:397;width:113;v-text-anchor:middle;" fillcolor="#000000 [3213]" filled="t" stroked="t" coordsize="21600,21600" o:gfxdata="UEsDBAoAAAAAAIdO4kAAAAAAAAAAAAAAAAAEAAAAZHJzL1BLAwQUAAAACACHTuJAtZAN2b8AAADb&#10;AAAADwAAAGRycy9kb3ducmV2LnhtbEWP0WrCQBRE3wX/YbmFvohuUmitqasPAUtbKtLED7hkb5PQ&#10;7N0ku8b4925B8HGYmTPMejuaRgzUu9qygngRgSAurK65VHDMd/NXEM4ja2wsk4ILOdhuppM1Jtqe&#10;+YeGzJciQNglqKDyvk2kdEVFBt3CtsTB+7W9QR9kX0rd4znATSOfouhFGqw5LFTYUlpR8ZedjIKv&#10;474bu1M6ex9Xz9lnng7fXXxQ6vEhjt5AeBr9PXxrf2gFyxj+v4QfID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WQDdm/&#10;AAAA2wAAAA8AAAAAAAAAAQAgAAAAIgAAAGRycy9kb3ducmV2LnhtbFBLAQIUABQAAAAIAIdO4kAz&#10;LwWeOwAAADkAAAAQAAAAAAAAAAEAIAAAAA4BAABkcnMvc2hhcGV4bWwueG1sUEsFBgAAAAAGAAYA&#10;WwEAALgDAAAAAA==&#10;" adj="18526,5400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roundrect id="圆角矩形 27" o:spid="_x0000_s1026" o:spt="2" style="position:absolute;left:7672;top:12686;height:737;width:3288;v-text-anchor:middle;" filled="f" stroked="t" coordsize="21600,21600" arcsize="0.166666666666667" o:gfxdata="UEsDBAoAAAAAAIdO4kAAAAAAAAAAAAAAAAAEAAAAZHJzL1BLAwQUAAAACACHTuJAxVFiGb0AAADb&#10;AAAADwAAAGRycy9kb3ducmV2LnhtbEWPQWvCQBSE7wX/w/KE3upuikiJroJiQZAemgri7ZF9JtHs&#10;25BdN+m/7xYKPQ4z8w2z2oy2FZF63zjWkM0UCOLSmYYrDaev95c3ED4gG2wdk4Zv8rBZT55WmBs3&#10;8CfFIlQiQdjnqKEOocul9GVNFv3MdcTJu7reYkiyr6TpcUhw28pXpRbSYsNpocaOdjWV9+JhNXxc&#10;7PZMexXHW3bjIS6KqI6F1s/TTC1BBBrDf/ivfTAa5hn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UWIZ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学校理事会审批</w:t>
                        </w:r>
                      </w:p>
                    </w:txbxContent>
                  </v:textbox>
                </v:roundrect>
                <v:roundrect id="圆角矩形 27" o:spid="_x0000_s1026" o:spt="2" style="position:absolute;left:7615;top:8968;height:737;width:3288;v-text-anchor:middle;" filled="f" stroked="t" coordsize="21600,21600" arcsize="0.166666666666667" o:gfxdata="UEsDBAoAAAAAAIdO4kAAAAAAAAAAAAAAAAAEAAAAZHJzL1BLAwQUAAAACACHTuJAEG4mZLkAAADa&#10;AAAADwAAAGRycy9kb3ducmV2LnhtbEVPTWvCQBC9F/wPywje6m56kBJdBUWhIB6aFsTbkB2TaHY2&#10;ZNdN+u+7QqGn4fE+Z7UZbSsi9b5xrCGbKxDEpTMNVxq+vw6v7yB8QDbYOiYNP+Rhs568rDA3buBP&#10;ikWoRAphn6OGOoQul9KXNVn0c9cRJ+7qeoshwb6SpschhdtWvim1kBYbTg01drSrqbwXD6vhdLHb&#10;M+1VHG/ZjYe4KKI6FlrPpplaggg0hn/xn/vDpPnwfOV55f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BuJm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99" w:leftChars="-95" w:firstLine="0" w:firstLineChars="0"/>
                          <w:jc w:val="center"/>
                          <w:rPr>
                            <w:rFonts w:hint="default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审计与法规处审批</w:t>
                        </w:r>
                      </w:p>
                    </w:txbxContent>
                  </v:textbox>
                </v:roundrect>
                <v:roundrect id="圆角矩形 27" o:spid="_x0000_s1026" o:spt="2" style="position:absolute;left:7649;top:10172;height:737;width:3288;v-text-anchor:middle;" filled="f" stroked="t" coordsize="21600,21600" arcsize="0.166666666666667" o:gfxdata="UEsDBAoAAAAAAIdO4kAAAAAAAAAAAAAAAAAEAAAAZHJzL1BLAwQUAAAACACHTuJA4Ly4E7sAAADa&#10;AAAADwAAAGRycy9kb3ducmV2LnhtbEWPQWvCQBSE7wX/w/KE3upuPEiJroKiIIiHpgXx9sg+k2j2&#10;bcium/TfdwuFHoeZ+YZZbUbbiki9bxxryGYKBHHpTMOVhq/Pw9s7CB+QDbaOScM3edisJy8rzI0b&#10;+INiESqRIOxz1FCH0OVS+rImi37mOuLk3VxvMSTZV9L0OCS4beVcqYW02HBaqLGjXU3lo3haDeer&#10;3V5or+J4z+48xEUR1anQ+nWaqSWIQGP4D/+1j0bDHH6vpBs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Ly4E7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1" w:leftChars="-95" w:hanging="200" w:hangingChars="83"/>
                          <w:jc w:val="center"/>
                          <w:rPr>
                            <w:rFonts w:hint="default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科研分管校领导审批</w:t>
                        </w:r>
                      </w:p>
                    </w:txbxContent>
                  </v:textbox>
                </v:roundrect>
                <v:roundrect id="圆角矩形 27" o:spid="_x0000_s1026" o:spt="2" style="position:absolute;left:7706;top:11405;height:737;width:3288;v-text-anchor:middle;" filled="f" stroked="t" coordsize="21600,21600" arcsize="0.166666666666667" o:gfxdata="UEsDBAoAAAAAAIdO4kAAAAAAAAAAAAAAAAAEAAAAZHJzL1BLAwQUAAAACACHTuJAABmF/LwAAADa&#10;AAAADwAAAGRycy9kb3ducmV2LnhtbEWPQWvCQBSE7wX/w/KE3upuikiJroJiQZAemgri7ZF9JtHs&#10;25BdN+m/7xYKPQ4z8w2z2oy2FZF63zjWkM0UCOLSmYYrDaev95c3ED4gG2wdk4Zv8rBZT55WmBs3&#10;8CfFIlQiQdjnqKEOocul9GVNFv3MdcTJu7reYkiyr6TpcUhw28pXpRbSYsNpocaOdjWV9+JhNXxc&#10;7PZMexXHW3bjIS6KqI6F1s/TTC1BBBrDf/ivfTAa5vB7Jd0A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Zhf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sz w:val="21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校  长  审  批</w:t>
                        </w:r>
                      </w:p>
                    </w:txbxContent>
                  </v:textbox>
                </v:roundrect>
                <v:shape id="_x0000_s1026" o:spid="_x0000_s1026" o:spt="67" type="#_x0000_t67" style="position:absolute;left:9149;top:6078;height:397;width:113;v-text-anchor:middle;" fillcolor="#000000 [3213]" filled="t" stroked="t" coordsize="21600,21600" o:gfxdata="UEsDBAoAAAAAAIdO4kAAAAAAAAAAAAAAAAAEAAAAZHJzL1BLAwQUAAAACACHTuJABwNN4sAAAADb&#10;AAAADwAAAGRycy9kb3ducmV2LnhtbEWPQUvDQBCF74L/YZmCF7GbCBVNu+0hoGhRiml/wJCdJqHZ&#10;2SS7TeO/dw6F3mZ4b977ZrWZXKtGGkLj2UA6T0ARl942XBk47N+fXkGFiGyx9UwG/ijAZn1/t8LM&#10;+gv/0ljESkkIhwwN1DF2mdahrMlhmPuOWLSjHxxGWYdK2wEvEu5a/ZwkL9phw9JQY0d5TeWpODsD&#10;28NPP/Xn/PFjelsUX/t8/O7TnTEPszRZgoo0xZv5ev1pBV/o5RcZQK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A03i&#10;wAAAANsAAAAPAAAAAAAAAAEAIAAAACIAAABkcnMvZG93bnJldi54bWxQSwECFAAUAAAACACHTuJA&#10;My8FnjsAAAA5AAAAEAAAAAAAAAABACAAAAAPAQAAZHJzL3NoYXBleG1sLnhtbFBLBQYAAAAABgAG&#10;AFsBAAC5AwAAAAA=&#10;" adj="18526,5400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9206;top:8501;height:397;width:113;v-text-anchor:middle;" fillcolor="#000000 [3213]" filled="t" stroked="t" coordsize="21600,21600" o:gfxdata="UEsDBAoAAAAAAIdO4kAAAAAAAAAAAAAAAAAEAAAAZHJzL1BLAwQUAAAACACHTuJAaE/oeb0AAADb&#10;AAAADwAAAGRycy9kb3ducmV2LnhtbEVPzWrCQBC+C32HZQpeim4itLTRTQ6BFi2V0ugDDNkxCWZn&#10;k+wa07fvFgRv8/H9ziabTCtGGlxjWUG8jEAQl1Y3XCk4Ht4XryCcR9bYWiYFv+QgSx9mG0y0vfIP&#10;jYWvRAhhl6CC2vsukdKVNRl0S9sRB+5kB4M+wKGSesBrCDetXEXRizTYcGiosaO8pvJcXIyCz+O+&#10;n/pL/vQxvT0Xu0M+fvXxt1Lzxzhag/A0+bv45t7qMD+G/1/CAT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T+h5vQAA&#10;ANsAAAAPAAAAAAAAAAEAIAAAACIAAABkcnMvZG93bnJldi54bWxQSwECFAAUAAAACACHTuJAMy8F&#10;njsAAAA5AAAAEAAAAAAAAAABACAAAAAMAQAAZHJzL3NoYXBleG1sLnhtbFBLBQYAAAAABgAGAFsB&#10;AAC2AwAAAAA=&#10;" adj="18526,5400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9242;top:9725;height:397;width:113;v-text-anchor:middle;" fillcolor="#000000 [3213]" filled="t" stroked="t" coordsize="21600,21600" o:gfxdata="UEsDBAoAAAAAAIdO4kAAAAAAAAAAAAAAAAAEAAAAZHJzL1BLAwQUAAAACACHTuJAmJ12DrwAAADb&#10;AAAADwAAAGRycy9kb3ducmV2LnhtbEVPzWrCQBC+F3yHZQQvRTcRWjS6eghYqrSI0QcYsmMSzM4m&#10;2TXGt+8WCr3Nx/c76+1gatFT5yrLCuJZBII4t7riQsHlvJsuQDiPrLG2TAqe5GC7Gb2sMdH2wSfq&#10;M1+IEMIuQQWl900ipctLMuhmtiEO3NV2Bn2AXSF1h48Qbmo5j6J3abDi0FBiQ2lJ+S27GwWHy3c7&#10;tPf09WNYvmX7c9p/tfFRqck4jlYgPA3+X/zn/tRh/hx+fwkH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ddg68AAAA&#10;2wAAAA8AAAAAAAAAAQAgAAAAIgAAAGRycy9kb3ducmV2LnhtbFBLAQIUABQAAAAIAIdO4kAzLwWe&#10;OwAAADkAAAAQAAAAAAAAAAEAIAAAAAsBAABkcnMvc2hhcGV4bWwueG1sUEsFBgAAAAAGAAYAWwEA&#10;ALUDAAAAAA==&#10;" adj="18526,5400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9236;top:10931;height:397;width:113;v-text-anchor:middle;" fillcolor="#000000 [3213]" filled="t" stroked="t" coordsize="21600,21600" o:gfxdata="UEsDBAoAAAAAAIdO4kAAAAAAAAAAAAAAAAAEAAAAZHJzL1BLAwQUAAAACACHTuJA99HTlb0AAADb&#10;AAAADwAAAGRycy9kb3ducmV2LnhtbEVPzWrCQBC+F3yHZQpeim6iKDV19RBQtCjS6AMM2WkSmp1N&#10;smtM375bKPQ2H9/vrLeDqUVPnassK4inEQji3OqKCwW3627yCsJ5ZI21ZVLwTQ62m9HTGhNtH/xB&#10;feYLEULYJaig9L5JpHR5SQbd1DbEgfu0nUEfYFdI3eEjhJtazqJoKQ1WHBpKbCgtKf/K7kbB++3c&#10;Du09fdkPq0V2vKb9qY0vSo2f4+gNhKfB/4v/3Acd5s/h95dw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0dOVvQAA&#10;ANsAAAAPAAAAAAAAAAEAIAAAACIAAABkcnMvZG93bnJldi54bWxQSwECFAAUAAAACACHTuJAMy8F&#10;njsAAAA5AAAAEAAAAAAAAAABACAAAAAMAQAAZHJzL3NoYXBleG1sLnhtbFBLBQYAAAAABgAGAFsB&#10;AAC2AwAAAAA=&#10;" adj="18526,5400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9259;top:12205;height:397;width:113;v-text-anchor:middle;" fillcolor="#000000 [3213]" filled="t" stroked="t" coordsize="21600,21600" o:gfxdata="UEsDBAoAAAAAAIdO4kAAAAAAAAAAAAAAAAAEAAAAZHJzL1BLAwQUAAAACACHTuJAeDhL4b0AAADb&#10;AAAADwAAAGRycy9kb3ducmV2LnhtbEVPzWrCQBC+F3yHZQpeim4iKjV19RBQtCjS6AMM2WkSmp1N&#10;smtM375bKPQ2H9/vrLeDqUVPnassK4inEQji3OqKCwW3627yCsJ5ZI21ZVLwTQ62m9HTGhNtH/xB&#10;feYLEULYJaig9L5JpHR5SQbd1DbEgfu0nUEfYFdI3eEjhJtazqJoKQ1WHBpKbCgtKf/K7kbB++3c&#10;Du09fdkPq0V2vKb9qY0vSo2f4+gNhKfB/4v/3Acd5s/h95dw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OEvhvQAA&#10;ANsAAAAPAAAAAAAAAAEAIAAAACIAAABkcnMvZG93bnJldi54bWxQSwECFAAUAAAACACHTuJAMy8F&#10;njsAAAA5AAAAEAAAAAAAAAABACAAAAAMAQAAZHJzL3NoYXBleG1sLnhtbFBLBQYAAAAABgAGAFsB&#10;AAC2AwAAAAA=&#10;" adj="18526,5400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9169;top:7278;height:397;width:113;v-text-anchor:middle;" fillcolor="#000000 [3213]" filled="t" stroked="t" coordsize="21600,21600" o:gfxdata="UEsDBAoAAAAAAIdO4kAAAAAAAAAAAAAAAAAEAAAAZHJzL1BLAwQUAAAACACHTuJAF3TuerwAAADb&#10;AAAADwAAAGRycy9kb3ducmV2LnhtbEVPzWrCQBC+F3yHZQQvRTcRLBpdPQQstbSI0QcYsmMSzM4m&#10;2TXGt+8WCr3Nx/c7m91gatFT5yrLCuJZBII4t7riQsHlvJ8uQTiPrLG2TAqe5GC3Hb1sMNH2wSfq&#10;M1+IEMIuQQWl900ipctLMuhmtiEO3NV2Bn2AXSF1h48Qbmo5j6I3abDi0FBiQ2lJ+S27GwWfl+92&#10;aO/p6/uwWmSHc9p/tfFRqck4jtYgPA3+X/zn/tBh/gJ+fwkH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07nq8AAAA&#10;2wAAAA8AAAAAAAAAAQAgAAAAIgAAAGRycy9kb3ducmV2LnhtbFBLAQIUABQAAAAIAIdO4kAzLwWe&#10;OwAAADkAAAAQAAAAAAAAAAEAIAAAAAsBAABkcnMvc2hhcGV4bWwueG1sUEsFBgAAAAAGAAYAWwEA&#10;ALUDAAAAAA==&#10;" adj="18526,5400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/>
    <w:p/>
    <w:p/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191135</wp:posOffset>
                </wp:positionV>
                <wp:extent cx="4879975" cy="788670"/>
                <wp:effectExtent l="6350" t="0" r="0" b="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879701" cy="788670"/>
                          <a:chOff x="4315" y="6288"/>
                          <a:chExt cx="10200" cy="1242"/>
                        </a:xfrm>
                      </wpg:grpSpPr>
                      <wps:wsp>
                        <wps:cNvPr id="52" name="圆角矩形 27"/>
                        <wps:cNvSpPr/>
                        <wps:spPr>
                          <a:xfrm>
                            <a:off x="4315" y="6447"/>
                            <a:ext cx="4375" cy="56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ind w:left="-199" w:leftChars="-95" w:firstLine="0" w:firstLineChars="0"/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项目书备案存档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圆角矩形 29"/>
                        <wps:cNvSpPr/>
                        <wps:spPr>
                          <a:xfrm>
                            <a:off x="8498" y="6288"/>
                            <a:ext cx="6017" cy="1242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tabs>
                                  <w:tab w:val="left" w:pos="761"/>
                                </w:tabs>
                                <w:bidi w:val="0"/>
                                <w:jc w:val="left"/>
                                <w:rPr>
                                  <w:rFonts w:hint="default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  <w:t>（科研处、申请单位存档）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9.7pt;margin-top:15.05pt;height:62.1pt;width:384.25pt;z-index:251683840;mso-width-relative:page;mso-height-relative:page;" coordorigin="4315,6288" coordsize="10200,1242" o:gfxdata="UEsDBAoAAAAAAIdO4kAAAAAAAAAAAAAAAAAEAAAAZHJzL1BLAwQUAAAACACHTuJAJOZkvdsAAAAL&#10;AQAADwAAAGRycy9kb3ducmV2LnhtbE2PwW7CMAyG75P2DpEn7TaSUGC0a4omtO2EJg0mTdxMY9qK&#10;Jqma0MLbL5y2my1/+v39+epiWjZQ7xtnFciJAEa2dLqxlYLv3fvTEpgPaDW2zpKCK3lYFfd3OWba&#10;jfaLhm2oWAyxPkMFdQhdxrkvazLoJ64jG29H1xsMce0rrnscY7hp+VSIBTfY2Pihxo7WNZWn7dko&#10;+BhxfE3k27A5HdfX/W7++bORpNTjgxQvwAJdwh8MN/2oDkV0Oriz1Z61CqZpOouogkRIYDdALJ5T&#10;YIc4zWcJ8CLn/zsUv1BLAwQUAAAACACHTuJACDZ0VhIDAACtCAAADgAAAGRycy9lMm9Eb2MueG1s&#10;7VZNaxQxGL4L/oeQu92d6XRnduhsWVpbhGKLVTxnM5kPyCQxyXa2nkU8imdB8CL+BvHnlPozfJOZ&#10;/WitCBX14h6GJO/3875Psrt7i4ajc6ZNLUWGg60hRkxQmdeizPCzp4cPEoyMJSInXAqW4Qtm8N7k&#10;/r3dVqUslJXkOdMInAiTtirDlbUqHQwMrVhDzJZUTICwkLohFra6HOSatOC94YNwOBwNWqlzpSVl&#10;xsDpQSfEE++/KBi1J0VhmEU8w5Cb9V/tvzP3HUx2SVpqoqqa9mmQO2TRkFpA0JWrA2IJmuv6B1dN&#10;TbU0srBbVDYDWRQ1Zb4GqCYY3qjmSMu58rWUaVuqFUwA7Q2c7uyWPj4/1ajOM7wTYCRIAz26+vLq&#10;8u0bBAeATqvKFJSOtDpTp7o/KLudK3hR6AZp6YF1eygJLTy+Fyt82cIiCodREo/jIcShIIuTZBT3&#10;DaAVdMmZRdvBDkYgHYVJ0jWHVg9782AIHe+MgzAKnXjQJQALl+cqrVbBNJk1YOb3ADuriGK+D8Zh&#10;sQQsXAJ2+f71t0/vrj58vvz6EYVxB5tXXWFmUgPwLQHbAGpdcRR5S5Ku4NqOAQyH1SgeX6uWpEob&#10;e8Rkg9wiwzAoIn8C0+6HkJwfG9uhs9RzEYU8rDmHc5JygVqgaxh7QAkQr+DEQrBGwSgYUWJEeAmM&#10;plZ7l0byOnfmztrocrbPNTonjlX+16d3Tc3FPiCm6vS8yKmRtKktkJ7XTYaTTWsufCOXWLku2sVs&#10;ATZuOZP5BUDfzxoyih7WEOGYGHtKNLAWZgNuInsCn4JLqE/2K4wqqV/edu70YTZAilELtwDU/mJO&#10;NMOIPxIwNeMgity14TfRThzCRm9KZpsSMW/2JUACEw7Z+aXTt3y5LLRsnsOFNXVRQUQEhdgdyv1m&#10;33a3E1x5lE2nXg2uCkXssThT1DnvejmdW1nUvs1rdHr8YPY7zP48CbZvJ4GfV5cX8OXXJEiiMbwT&#10;12i/JMFoGMQ/4fzfZ8EGg/4Ptx/NfzXc/r6HN9E/Af377R7dzb0nw/pfxuQ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JOZkvdsAAAALAQAADwAAAAAAAAABACAAAAAiAAAAZHJzL2Rvd25yZXYueG1s&#10;UEsBAhQAFAAAAAgAh07iQAg2dFYSAwAArQgAAA4AAAAAAAAAAQAgAAAAKgEAAGRycy9lMm9Eb2Mu&#10;eG1sUEsFBgAAAAAGAAYAWQEAAK4GAAAAAA==&#10;">
                <o:lock v:ext="edit" aspectratio="f"/>
                <v:roundrect id="圆角矩形 27" o:spid="_x0000_s1026" o:spt="2" style="position:absolute;left:4315;top:6447;height:568;width:4375;v-text-anchor:middle;" filled="f" stroked="t" coordsize="21600,21600" arcsize="0.166666666666667" o:gfxdata="UEsDBAoAAAAAAIdO4kAAAAAAAAAAAAAAAAAEAAAAZHJzL1BLAwQUAAAACACHTuJAsFpqs70AAADb&#10;AAAADwAAAGRycy9kb3ducmV2LnhtbEWPQWvCQBSE7wX/w/KE3upuBKVEV0FREKSHpoXi7ZF9JtHs&#10;25BdN+m/7xYKPQ4z8w2z3o62FZF63zjWkM0UCOLSmYYrDZ8fx5dXED4gG2wdk4Zv8rDdTJ7WmBs3&#10;8DvFIlQiQdjnqKEOocul9GVNFv3MdcTJu7reYkiyr6TpcUhw28q5UktpseG0UGNH+5rKe/GwGt4u&#10;dvdFBxXHW3bjIS6LqM6F1s/TTK1ABBrDf/ivfTIaFnP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Wmqz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99" w:leftChars="-95" w:firstLine="0" w:firstLineChars="0"/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项目书备案存档</w:t>
                        </w:r>
                      </w:p>
                    </w:txbxContent>
                  </v:textbox>
                </v:roundrect>
                <v:roundrect id="圆角矩形 29" o:spid="_x0000_s1026" o:spt="2" style="position:absolute;left:8498;top:6288;height:1242;width:6017;v-text-anchor:middle;" filled="f" stroked="f" coordsize="21600,21600" arcsize="0.166666666666667" o:gfxdata="UEsDBAoAAAAAAIdO4kAAAAAAAAAAAAAAAAAEAAAAZHJzL1BLAwQUAAAACACHTuJAJH+4P70AAADb&#10;AAAADwAAAGRycy9kb3ducmV2LnhtbEWPQWsCMRSE7wX/Q3iF3mpWxWK3Rg9CwYsFbSl4e908s4ub&#10;l23y1G1/vREKPQ4z8w0zX/a+VWeKqQlsYDQsQBFXwTbsDHy8vz7OQCVBttgGJgM/lGC5GNzNsbTh&#10;wls678SpDOFUooFapCu1TlVNHtMwdMTZO4ToUbKMTtuIlwz3rR4XxZP22HBeqLGjVU3VcXfyBtz3&#10;wfXydsTx75f/3HdenqPeGPNwPypeQAn18h/+a6+tgekEbl/yD9C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f7g/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761"/>
                          </w:tabs>
                          <w:bidi w:val="0"/>
                          <w:jc w:val="left"/>
                          <w:rPr>
                            <w:rFonts w:hint="default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  <w:t>（科研处、申请单位存档）</w:t>
                        </w:r>
                      </w:p>
                      <w:p/>
                    </w:txbxContent>
                  </v:textbox>
                </v:round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94615</wp:posOffset>
                </wp:positionV>
                <wp:extent cx="71755" cy="208280"/>
                <wp:effectExtent l="15240" t="6350" r="27305" b="1397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20812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0.1pt;margin-top:7.45pt;height:16.4pt;width:5.65pt;z-index:251659264;v-text-anchor:middle;mso-width-relative:page;mso-height-relative:page;" fillcolor="#000000 [3213]" filled="t" stroked="t" coordsize="21600,21600" o:gfxdata="UEsDBAoAAAAAAIdO4kAAAAAAAAAAAAAAAAAEAAAAZHJzL1BLAwQUAAAACACHTuJAwHxxhdsAAAAJ&#10;AQAADwAAAGRycy9kb3ducmV2LnhtbE2PTUvEMBCG74L/IYzgRdyka91qbbrgwh4EYdkPEG/ZZmyK&#10;TVKT7Ef/vbMnvc3wPrzzTDU/254dMcTOOwnZRABD13jduVbCbru8fwIWk3Ja9d6hhBEjzOvrq0qV&#10;2p/cGo+b1DIqcbFUEkxKQ8l5bAxaFSd+QEfZlw9WJVpDy3VQJyq3PZ8KMeNWdY4uGDXgwmDzvTlY&#10;CR+fRVqMq9dl2G3XP3fm4b19Gxspb28y8QIs4Tn9wXDRJ3WoyWnvD05H1kvIZ2JKKAX5MzAC8iJ7&#10;BLa/DAXwuuL/P6h/AVBLAwQUAAAACACHTuJAQoJBM1cCAACsBAAADgAAAGRycy9lMm9Eb2MueG1s&#10;rVTNbhMxEL4j8Q6W73STKCEl6qaKUhUhVbRSQZwdr521ZHvM2MmmvAKvwRVOPfBAIF6DsTdtU+CA&#10;EDk4M57x/HzzzZ6c7pxlW4XRgK/58GjAmfISGuPXNX/75vzZMWcxCd8IC17V/EZFfjp/+uSkCzM1&#10;ghZso5BREB9nXah5m1KYVVWUrXIiHkFQnowa0IlEKq6rBkVH0Z2tRoPB86oDbAKCVDHS7Vlv5PMS&#10;X2sl06XWUSVma061pXJiOVf5rOYnYrZGEVoj92WIf6jCCeMp6X2oM5EE26D5LZQzEiGCTkcSXAVa&#10;G6lKD9TNcPBLN9etCKr0QuDEcA9T/H9h5evtFTLT1HzCmReORvTt68cfXz5//3TLJhmeLsQZeV2H&#10;K9xrkcTc606jy//UBdsVSG/uIVW7xCRdTofTCUWWZBkNjoejgnj18DZgTC8VOJaFmjfQ+QUidAVM&#10;sb2IiZKS/51fzhfBmubcWFsUXK+WFtlW5AmXX66anjxys551xM/RdEAskIKYpq1IJLpAvUe/5kzY&#10;NVFYJiy5H72Of5ckF3kmYtsXUyL0BHMmEcutcTU/PizReqo0A9xDmqUVNDc0EYSeqjHIc0NhL0RM&#10;VwKJm1Q/7Vu6pENboKZgL3HWAn740332J8qQlbOOuE4Nv98IVJzZV57I9GI4HuflKMp4MqUpMTy0&#10;rA4tfuOWQGAPabODLGL2T/ZO1AjuHa3lImclk/CScvfQ7pVl6neQFluqxaK40UIEkS78dZA5eB6u&#10;h8UmgTaFBA/o7EGjlSiD3q9v3rlDvXg9fGTm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AfHGF&#10;2wAAAAkBAAAPAAAAAAAAAAEAIAAAACIAAABkcnMvZG93bnJldi54bWxQSwECFAAUAAAACACHTuJA&#10;QoJBM1cCAACsBAAADgAAAAAAAAABACAAAAAqAQAAZHJzL2Uyb0RvYy54bWxQSwUGAAAAAAYABgBZ&#10;AQAA8wUAAAAA&#10;" adj="17877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/>
    <w:p/>
    <w:p/>
    <w:p>
      <w:pPr>
        <w:spacing w:after="156" w:afterLines="50" w:line="0" w:lineRule="atLeast"/>
        <w:jc w:val="center"/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</w:rPr>
        <w:t>项目负责人承诺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：</w:t>
      </w:r>
    </w:p>
    <w:p>
      <w:pPr>
        <w:rPr>
          <w:rFonts w:hint="eastAsia" w:ascii="仿宋" w:hAnsi="仿宋" w:eastAsia="仿宋" w:cs="仿宋"/>
          <w:b/>
          <w:bCs w:val="0"/>
          <w:sz w:val="22"/>
          <w:szCs w:val="22"/>
        </w:rPr>
      </w:pPr>
      <w:r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sz w:val="22"/>
          <w:szCs w:val="22"/>
        </w:rPr>
        <w:t>保证</w:t>
      </w:r>
      <w:r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  <w:t>项目书</w:t>
      </w:r>
      <w:r>
        <w:rPr>
          <w:rFonts w:hint="eastAsia" w:ascii="仿宋" w:hAnsi="仿宋" w:eastAsia="仿宋" w:cs="仿宋"/>
          <w:b/>
          <w:bCs w:val="0"/>
          <w:sz w:val="22"/>
          <w:szCs w:val="22"/>
        </w:rPr>
        <w:t>中所填信息真实有效。</w:t>
      </w:r>
    </w:p>
    <w:p>
      <w:pPr>
        <w:rPr>
          <w:rFonts w:hint="eastAsia" w:ascii="仿宋" w:hAnsi="仿宋" w:eastAsia="仿宋" w:cs="仿宋"/>
          <w:b/>
          <w:bCs w:val="0"/>
          <w:sz w:val="22"/>
          <w:szCs w:val="22"/>
        </w:rPr>
      </w:pPr>
      <w:r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  <w:t>2.</w:t>
      </w:r>
      <w:r>
        <w:rPr>
          <w:rFonts w:hint="eastAsia" w:ascii="仿宋" w:hAnsi="仿宋" w:eastAsia="仿宋" w:cs="仿宋"/>
          <w:b/>
          <w:bCs w:val="0"/>
          <w:sz w:val="22"/>
          <w:szCs w:val="22"/>
        </w:rPr>
        <w:t>项目执行过程中若需转委托，保证转出经费及其使用不违背国家和学校相关法律法规，保证转出合同符合主合同约定和国家法律法规。</w:t>
      </w:r>
    </w:p>
    <w:p>
      <w:pPr>
        <w:rPr>
          <w:rFonts w:hint="eastAsia" w:ascii="仿宋" w:hAnsi="仿宋" w:eastAsia="仿宋" w:cs="仿宋"/>
          <w:b/>
          <w:bCs w:val="0"/>
          <w:sz w:val="22"/>
          <w:szCs w:val="22"/>
        </w:rPr>
      </w:pPr>
      <w:r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  <w:t>3.</w:t>
      </w:r>
      <w:r>
        <w:rPr>
          <w:rFonts w:hint="eastAsia" w:ascii="仿宋" w:hAnsi="仿宋" w:eastAsia="仿宋" w:cs="仿宋"/>
          <w:b/>
          <w:bCs w:val="0"/>
          <w:sz w:val="22"/>
          <w:szCs w:val="22"/>
        </w:rPr>
        <w:t>严格执行实验室安全与环保相关管理规定,对所承担项目进行必要的安全评估并制定应急方案;不承担危险性科研项目，负责参研人员安全，不违规用人或违规操作。</w:t>
      </w:r>
    </w:p>
    <w:p>
      <w:pPr>
        <w:rPr>
          <w:rFonts w:hint="eastAsia" w:ascii="仿宋" w:hAnsi="仿宋" w:eastAsia="仿宋" w:cs="仿宋"/>
          <w:b/>
          <w:bCs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  <w:t>4.</w:t>
      </w:r>
      <w:r>
        <w:rPr>
          <w:rFonts w:hint="eastAsia" w:ascii="仿宋" w:hAnsi="仿宋" w:eastAsia="仿宋" w:cs="仿宋"/>
          <w:b/>
          <w:bCs w:val="0"/>
          <w:sz w:val="22"/>
          <w:szCs w:val="22"/>
        </w:rPr>
        <w:t>严格履行合同执行过程中的相应经济、审计和法律责任</w:t>
      </w:r>
      <w:r>
        <w:rPr>
          <w:rFonts w:hint="eastAsia" w:ascii="仿宋" w:hAnsi="仿宋" w:eastAsia="仿宋" w:cs="仿宋"/>
          <w:b/>
          <w:bCs w:val="0"/>
          <w:sz w:val="22"/>
          <w:szCs w:val="22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 w:val="0"/>
          <w:color w:val="FF000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sz w:val="22"/>
          <w:szCs w:val="22"/>
          <w:lang w:val="en-US" w:eastAsia="zh-CN"/>
        </w:rPr>
        <w:t>5.任何单位和个人不得私自在项目书中填加学校配套，经学校同意，方可填写配套，并附配套相关文件。</w:t>
      </w:r>
    </w:p>
    <w:p>
      <w:pPr>
        <w:jc w:val="left"/>
        <w:rPr>
          <w:rFonts w:hint="eastAsia" w:ascii="仿宋" w:hAnsi="仿宋" w:eastAsia="仿宋" w:cs="仿宋"/>
          <w:b/>
          <w:bCs w:val="0"/>
          <w:sz w:val="22"/>
          <w:szCs w:val="22"/>
        </w:rPr>
      </w:pPr>
      <w:r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  <w:t>6.项目立项后，</w:t>
      </w:r>
      <w:r>
        <w:rPr>
          <w:rFonts w:hint="eastAsia" w:ascii="仿宋" w:hAnsi="仿宋" w:eastAsia="仿宋" w:cs="仿宋"/>
          <w:b/>
          <w:bCs w:val="0"/>
          <w:sz w:val="22"/>
          <w:szCs w:val="22"/>
        </w:rPr>
        <w:t>自行录入</w:t>
      </w:r>
      <w:r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  <w:t>学校科研管理系统</w:t>
      </w:r>
      <w:r>
        <w:rPr>
          <w:rFonts w:hint="eastAsia" w:ascii="仿宋" w:hAnsi="仿宋" w:eastAsia="仿宋" w:cs="仿宋"/>
          <w:b/>
          <w:bCs w:val="0"/>
          <w:sz w:val="22"/>
          <w:szCs w:val="22"/>
        </w:rPr>
        <w:t>。</w:t>
      </w:r>
    </w:p>
    <w:p>
      <w:pPr>
        <w:jc w:val="left"/>
        <w:rPr>
          <w:rFonts w:hint="default" w:ascii="仿宋" w:hAnsi="仿宋" w:eastAsia="仿宋" w:cs="仿宋"/>
          <w:b/>
          <w:bCs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  <w:t>7.项目书上传OA系统后，打印版材料与OA提交必须一致。</w:t>
      </w:r>
    </w:p>
    <w:sectPr>
      <w:pgSz w:w="11906" w:h="16838"/>
      <w:pgMar w:top="1440" w:right="1009" w:bottom="1440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F4D26"/>
    <w:rsid w:val="03411FE4"/>
    <w:rsid w:val="07197625"/>
    <w:rsid w:val="0AC76786"/>
    <w:rsid w:val="0DEC65FF"/>
    <w:rsid w:val="0F37555B"/>
    <w:rsid w:val="0FC957C3"/>
    <w:rsid w:val="0FF87998"/>
    <w:rsid w:val="11E24CAC"/>
    <w:rsid w:val="123E0B0D"/>
    <w:rsid w:val="14E5438F"/>
    <w:rsid w:val="16AB3A02"/>
    <w:rsid w:val="1EC661C9"/>
    <w:rsid w:val="1F556E1B"/>
    <w:rsid w:val="204F4D26"/>
    <w:rsid w:val="24824D38"/>
    <w:rsid w:val="25D14F75"/>
    <w:rsid w:val="26ED5CA5"/>
    <w:rsid w:val="280C69CE"/>
    <w:rsid w:val="28A7653E"/>
    <w:rsid w:val="2947476E"/>
    <w:rsid w:val="29775045"/>
    <w:rsid w:val="2DD353AA"/>
    <w:rsid w:val="2E117038"/>
    <w:rsid w:val="32703791"/>
    <w:rsid w:val="3B6157B1"/>
    <w:rsid w:val="3BD92C0B"/>
    <w:rsid w:val="3BEB6126"/>
    <w:rsid w:val="3ED1243E"/>
    <w:rsid w:val="3EEF18E7"/>
    <w:rsid w:val="3F18680C"/>
    <w:rsid w:val="463E18AE"/>
    <w:rsid w:val="48B65D27"/>
    <w:rsid w:val="4AA32035"/>
    <w:rsid w:val="4DBE1A7B"/>
    <w:rsid w:val="536A25A3"/>
    <w:rsid w:val="54635638"/>
    <w:rsid w:val="548062A0"/>
    <w:rsid w:val="5D777A24"/>
    <w:rsid w:val="5F5E656C"/>
    <w:rsid w:val="5F9020E1"/>
    <w:rsid w:val="5FF1269E"/>
    <w:rsid w:val="64335AFC"/>
    <w:rsid w:val="66883CC5"/>
    <w:rsid w:val="66D607A6"/>
    <w:rsid w:val="698C2980"/>
    <w:rsid w:val="6A313A73"/>
    <w:rsid w:val="6A7C73B6"/>
    <w:rsid w:val="6C5B25E5"/>
    <w:rsid w:val="6F3F60FA"/>
    <w:rsid w:val="70A34F8C"/>
    <w:rsid w:val="74FF7A60"/>
    <w:rsid w:val="768D1B67"/>
    <w:rsid w:val="76C57AA4"/>
    <w:rsid w:val="77D5137B"/>
    <w:rsid w:val="7C8B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2019-03-24T09:07:00Z</dcterms:created>
  <dc:creator>Administrator</dc:creator>
  <cp:lastModifiedBy>汐颜</cp:lastModifiedBy>
  <cp:lastPrinted>2019-04-01T08:09:00Z</cp:lastPrinted>
  <dcterms:modified xsi:type="dcterms:W3CDTF">2019-04-22T03:40:51Z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