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BAE5FF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0FAA2DB3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944B9D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A35CFF">
        <w:rPr>
          <w:rFonts w:ascii="黑体" w:eastAsia="黑体" w:hAnsi="黑体"/>
          <w:sz w:val="32"/>
          <w:szCs w:val="32"/>
          <w:lang w:eastAsia="zh-CN"/>
        </w:rPr>
        <w:t>7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550C5D1A" w14:textId="77777777" w:rsidR="00A35CFF" w:rsidRDefault="00C76FCC" w:rsidP="00C76FCC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C76FC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</w:t>
      </w:r>
    </w:p>
    <w:p w14:paraId="5B4B4C7F" w14:textId="102ACD22" w:rsidR="00C76FCC" w:rsidRDefault="00C76FCC" w:rsidP="00C76FCC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C76FC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《</w:t>
      </w:r>
      <w:r w:rsidR="00A35CFF" w:rsidRPr="00A35CFF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国家发展改革委地区经济司</w:t>
      </w:r>
      <w:r w:rsidR="00A35CFF" w:rsidRPr="00A35CFF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="00A35CFF" w:rsidRPr="00A35CFF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年度第一批研究课题征集公告</w:t>
      </w:r>
      <w:r w:rsidRPr="00C76FC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6D6A4FA2" w14:textId="5AA08641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227DDD35" w14:textId="7B764B13" w:rsidR="00676FE6" w:rsidRDefault="00676FE6" w:rsidP="00676FE6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bookmarkStart w:id="0" w:name="_Hlk63152268"/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A35CFF" w:rsidRPr="00A35CFF">
        <w:rPr>
          <w:rFonts w:ascii="仿宋" w:eastAsia="仿宋" w:hAnsi="仿宋" w:hint="eastAsia"/>
          <w:sz w:val="30"/>
          <w:szCs w:val="30"/>
          <w:lang w:eastAsia="zh-CN"/>
        </w:rPr>
        <w:t>国家发展改革委地区经济司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A35CFF" w:rsidRPr="00A35CFF">
        <w:rPr>
          <w:rFonts w:ascii="仿宋" w:eastAsia="仿宋" w:hAnsi="仿宋" w:hint="eastAsia"/>
          <w:sz w:val="30"/>
          <w:szCs w:val="30"/>
          <w:lang w:eastAsia="zh-CN"/>
        </w:rPr>
        <w:t>国家发展改革委地区经济司</w:t>
      </w:r>
      <w:r w:rsidR="00A35CFF" w:rsidRPr="00A35CFF">
        <w:rPr>
          <w:rFonts w:ascii="仿宋" w:eastAsia="仿宋" w:hAnsi="仿宋"/>
          <w:sz w:val="30"/>
          <w:szCs w:val="30"/>
          <w:lang w:eastAsia="zh-CN"/>
        </w:rPr>
        <w:t>2021</w:t>
      </w:r>
      <w:r w:rsidR="00A35CFF" w:rsidRPr="00A35CFF">
        <w:rPr>
          <w:rFonts w:ascii="仿宋" w:eastAsia="仿宋" w:hAnsi="仿宋" w:hint="eastAsia"/>
          <w:sz w:val="30"/>
          <w:szCs w:val="30"/>
          <w:lang w:eastAsia="zh-CN"/>
        </w:rPr>
        <w:t>年度第一批研究课题征集公告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0"/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请各单位</w:t>
      </w:r>
      <w:r w:rsidR="009C087B">
        <w:rPr>
          <w:rFonts w:ascii="仿宋" w:eastAsia="仿宋" w:hAnsi="仿宋" w:hint="eastAsia"/>
          <w:sz w:val="30"/>
          <w:szCs w:val="30"/>
          <w:lang w:eastAsia="zh-CN"/>
        </w:rPr>
        <w:t>按照文件要求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组织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开展项目申报工作</w:t>
      </w:r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并</w:t>
      </w:r>
      <w:r w:rsidRPr="000541E8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Pr="000541E8">
        <w:rPr>
          <w:rFonts w:ascii="仿宋" w:eastAsia="仿宋" w:hAnsi="仿宋"/>
          <w:sz w:val="30"/>
          <w:szCs w:val="30"/>
          <w:lang w:eastAsia="zh-CN"/>
        </w:rPr>
        <w:t>2021年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4</w:t>
      </w:r>
      <w:r w:rsidRPr="000541E8">
        <w:rPr>
          <w:rFonts w:ascii="仿宋" w:eastAsia="仿宋" w:hAnsi="仿宋"/>
          <w:sz w:val="30"/>
          <w:szCs w:val="30"/>
          <w:lang w:eastAsia="zh-CN"/>
        </w:rPr>
        <w:t>月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A35CFF">
        <w:rPr>
          <w:rFonts w:ascii="仿宋" w:eastAsia="仿宋" w:hAnsi="仿宋"/>
          <w:sz w:val="30"/>
          <w:szCs w:val="30"/>
          <w:lang w:eastAsia="zh-CN"/>
        </w:rPr>
        <w:t>7</w:t>
      </w:r>
      <w:r w:rsidRPr="000541E8">
        <w:rPr>
          <w:rFonts w:ascii="仿宋" w:eastAsia="仿宋" w:hAnsi="仿宋"/>
          <w:sz w:val="30"/>
          <w:szCs w:val="30"/>
          <w:lang w:eastAsia="zh-CN"/>
        </w:rPr>
        <w:t>日17:00前将电子版</w:t>
      </w:r>
      <w:r w:rsidR="00A35CFF" w:rsidRPr="00A35CFF">
        <w:rPr>
          <w:rFonts w:ascii="仿宋" w:eastAsia="仿宋" w:hAnsi="仿宋" w:hint="eastAsia"/>
          <w:sz w:val="30"/>
          <w:szCs w:val="30"/>
          <w:lang w:eastAsia="zh-CN"/>
        </w:rPr>
        <w:t>《国家发展改革委地区经济司研究课题申报书》</w:t>
      </w:r>
      <w:r w:rsidRPr="000541E8">
        <w:rPr>
          <w:rFonts w:ascii="仿宋" w:eastAsia="仿宋" w:hAnsi="仿宋"/>
          <w:sz w:val="30"/>
          <w:szCs w:val="30"/>
          <w:lang w:eastAsia="zh-CN"/>
        </w:rPr>
        <w:t>发送至科研处邮箱：</w:t>
      </w:r>
      <w:r w:rsidR="009C087B" w:rsidRPr="009C087B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学校将组织专家对申报项目</w:t>
      </w:r>
      <w:r w:rsidR="00A7607B">
        <w:rPr>
          <w:rFonts w:ascii="仿宋" w:eastAsia="仿宋" w:hAnsi="仿宋" w:hint="eastAsia"/>
          <w:sz w:val="30"/>
          <w:szCs w:val="30"/>
          <w:lang w:eastAsia="zh-CN"/>
        </w:rPr>
        <w:t>进行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审议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并提出修改意见，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于2</w:t>
      </w:r>
      <w:r w:rsidR="00D968E4">
        <w:rPr>
          <w:rFonts w:ascii="仿宋" w:eastAsia="仿宋" w:hAnsi="仿宋"/>
          <w:sz w:val="30"/>
          <w:szCs w:val="30"/>
          <w:lang w:eastAsia="zh-CN"/>
        </w:rPr>
        <w:t>021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A35CFF">
        <w:rPr>
          <w:rFonts w:ascii="仿宋" w:eastAsia="仿宋" w:hAnsi="仿宋"/>
          <w:sz w:val="30"/>
          <w:szCs w:val="30"/>
          <w:lang w:eastAsia="zh-CN"/>
        </w:rPr>
        <w:t>4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A35CFF">
        <w:rPr>
          <w:rFonts w:ascii="仿宋" w:eastAsia="仿宋" w:hAnsi="仿宋"/>
          <w:sz w:val="30"/>
          <w:szCs w:val="30"/>
          <w:lang w:eastAsia="zh-CN"/>
        </w:rPr>
        <w:t>29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日前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将打印的</w:t>
      </w:r>
      <w:r w:rsidR="00A35CFF" w:rsidRPr="009C087B">
        <w:rPr>
          <w:rFonts w:ascii="仿宋" w:eastAsia="仿宋" w:hAnsi="仿宋" w:hint="eastAsia"/>
          <w:sz w:val="30"/>
          <w:szCs w:val="30"/>
          <w:lang w:eastAsia="zh-CN"/>
        </w:rPr>
        <w:t>纸质版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申报书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（一式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五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份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，另附电子版光盘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）</w:t>
      </w:r>
      <w:r w:rsidR="00A35CFF" w:rsidRPr="009C087B">
        <w:rPr>
          <w:rFonts w:ascii="仿宋" w:eastAsia="仿宋" w:hAnsi="仿宋" w:hint="eastAsia"/>
          <w:sz w:val="30"/>
          <w:szCs w:val="30"/>
          <w:lang w:eastAsia="zh-CN"/>
        </w:rPr>
        <w:t>报送至图书馆行政区2</w:t>
      </w:r>
      <w:r w:rsidR="00A35CFF" w:rsidRPr="009C087B">
        <w:rPr>
          <w:rFonts w:ascii="仿宋" w:eastAsia="仿宋" w:hAnsi="仿宋"/>
          <w:sz w:val="30"/>
          <w:szCs w:val="30"/>
          <w:lang w:eastAsia="zh-CN"/>
        </w:rPr>
        <w:t>13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室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213410"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7FD45624" w14:textId="5571185C" w:rsidR="00BD536B" w:rsidRDefault="00BD536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13DD116" w14:textId="77777777" w:rsidR="00A35CFF" w:rsidRDefault="00A35CFF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A35CFF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A35CFF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A35CFF">
        <w:rPr>
          <w:rFonts w:ascii="仿宋" w:eastAsia="仿宋" w:hAnsi="仿宋" w:hint="eastAsia"/>
          <w:bCs/>
          <w:sz w:val="28"/>
          <w:szCs w:val="28"/>
          <w:lang w:eastAsia="zh-CN"/>
        </w:rPr>
        <w:t>国家发展改革委地区经济司</w:t>
      </w:r>
      <w:r w:rsidRPr="00A35CFF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A35CFF">
        <w:rPr>
          <w:rFonts w:ascii="仿宋" w:eastAsia="仿宋" w:hAnsi="仿宋" w:hint="eastAsia"/>
          <w:bCs/>
          <w:sz w:val="28"/>
          <w:szCs w:val="28"/>
          <w:lang w:eastAsia="zh-CN"/>
        </w:rPr>
        <w:t>年度第一批研究课题征集公</w:t>
      </w:r>
    </w:p>
    <w:p w14:paraId="79929983" w14:textId="265B8D05" w:rsidR="00A35CFF" w:rsidRDefault="00A35CFF" w:rsidP="00A35CFF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A35CFF">
        <w:rPr>
          <w:rFonts w:ascii="仿宋" w:eastAsia="仿宋" w:hAnsi="仿宋" w:hint="eastAsia"/>
          <w:bCs/>
          <w:sz w:val="28"/>
          <w:szCs w:val="28"/>
          <w:lang w:eastAsia="zh-CN"/>
        </w:rPr>
        <w:t>告</w:t>
      </w:r>
    </w:p>
    <w:p w14:paraId="12EF67E3" w14:textId="3ED9032C" w:rsidR="008207E4" w:rsidRPr="008207E4" w:rsidRDefault="00A35CFF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A35CFF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A35CFF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A35CFF">
        <w:rPr>
          <w:rFonts w:ascii="仿宋" w:eastAsia="仿宋" w:hAnsi="仿宋" w:hint="eastAsia"/>
          <w:bCs/>
          <w:sz w:val="28"/>
          <w:szCs w:val="28"/>
          <w:lang w:eastAsia="zh-CN"/>
        </w:rPr>
        <w:t>国家发展改革委地区经济司研究课题申报书</w:t>
      </w:r>
    </w:p>
    <w:p w14:paraId="73BDF825" w14:textId="77777777" w:rsidR="00BD536B" w:rsidRPr="00976AA9" w:rsidRDefault="00BD536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5D04F3" w14:textId="6F7FD4AB" w:rsidR="00E31BD4" w:rsidRDefault="00894EF5" w:rsidP="002520E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lastRenderedPageBreak/>
        <w:t>联系人：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E31BD4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5F406B54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9C39C4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9C39C4">
        <w:rPr>
          <w:rFonts w:ascii="仿宋" w:eastAsia="仿宋" w:hAnsi="仿宋"/>
          <w:sz w:val="30"/>
          <w:szCs w:val="30"/>
          <w:lang w:eastAsia="zh-CN"/>
        </w:rPr>
        <w:t>19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F8DBA" w14:textId="77777777" w:rsidR="00061CD1" w:rsidRDefault="00061CD1">
      <w:r>
        <w:separator/>
      </w:r>
    </w:p>
  </w:endnote>
  <w:endnote w:type="continuationSeparator" w:id="0">
    <w:p w14:paraId="3BEEFA97" w14:textId="77777777" w:rsidR="00061CD1" w:rsidRDefault="0006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A8AAF" w14:textId="77777777" w:rsidR="00061CD1" w:rsidRDefault="00061CD1">
      <w:r>
        <w:separator/>
      </w:r>
    </w:p>
  </w:footnote>
  <w:footnote w:type="continuationSeparator" w:id="0">
    <w:p w14:paraId="1FF76517" w14:textId="77777777" w:rsidR="00061CD1" w:rsidRDefault="00061C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44C74"/>
    <w:rsid w:val="00147C5D"/>
    <w:rsid w:val="00152852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48DA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60</Words>
  <Characters>346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128</cp:revision>
  <cp:lastPrinted>2020-11-13T03:29:00Z</cp:lastPrinted>
  <dcterms:created xsi:type="dcterms:W3CDTF">2018-03-08T08:41:00Z</dcterms:created>
  <dcterms:modified xsi:type="dcterms:W3CDTF">2021-04-19T06:48:00Z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